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8574" w14:textId="77777777" w:rsidR="004B7A15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0"/>
        <w:jc w:val="center"/>
        <w:rPr>
          <w:color w:val="000000"/>
        </w:rPr>
      </w:pPr>
      <w:r>
        <w:rPr>
          <w:b/>
        </w:rPr>
        <w:t>TÍTULO</w:t>
      </w:r>
    </w:p>
    <w:p w14:paraId="35E77980" w14:textId="77777777" w:rsidR="004B7A15" w:rsidRDefault="004B7A15">
      <w:pPr>
        <w:ind w:firstLine="0"/>
        <w:jc w:val="center"/>
        <w:rPr>
          <w:b/>
        </w:rPr>
      </w:pPr>
    </w:p>
    <w:p w14:paraId="0C2CEC7C" w14:textId="77777777" w:rsidR="004B7A15" w:rsidRDefault="004B7A15">
      <w:pPr>
        <w:jc w:val="center"/>
        <w:rPr>
          <w:b/>
        </w:rPr>
      </w:pPr>
    </w:p>
    <w:p w14:paraId="32790160" w14:textId="77777777" w:rsidR="004B7A15" w:rsidRDefault="00000000">
      <w:pPr>
        <w:ind w:firstLine="0"/>
        <w:jc w:val="center"/>
        <w:rPr>
          <w:b/>
        </w:rPr>
      </w:pPr>
      <w:r>
        <w:rPr>
          <w:b/>
        </w:rPr>
        <w:t>RESUMO</w:t>
      </w:r>
    </w:p>
    <w:p w14:paraId="534F9499" w14:textId="77777777" w:rsidR="004B7A15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</w:rPr>
      </w:pPr>
      <w:r>
        <w:rPr>
          <w:b/>
          <w:color w:val="000000"/>
        </w:rPr>
        <w:t xml:space="preserve">Palavras-chave: </w:t>
      </w:r>
    </w:p>
    <w:p w14:paraId="2F0492FD" w14:textId="77777777" w:rsidR="004B7A15" w:rsidRDefault="004B7A15" w:rsidP="002D6C6B">
      <w:pPr>
        <w:pStyle w:val="Ttulo1"/>
        <w:numPr>
          <w:ilvl w:val="0"/>
          <w:numId w:val="0"/>
        </w:numPr>
      </w:pPr>
    </w:p>
    <w:p w14:paraId="5D87D2D8" w14:textId="77777777" w:rsidR="004B7A15" w:rsidRDefault="00000000" w:rsidP="002D6C6B">
      <w:pPr>
        <w:pStyle w:val="Ttulo1"/>
        <w:numPr>
          <w:ilvl w:val="0"/>
          <w:numId w:val="0"/>
        </w:numPr>
      </w:pPr>
      <w:bookmarkStart w:id="0" w:name="_heading=h.c1mcq6jsgnzq" w:colFirst="0" w:colLast="0"/>
      <w:bookmarkEnd w:id="0"/>
      <w:r>
        <w:t>1 INTRODUÇÃO</w:t>
      </w:r>
    </w:p>
    <w:p w14:paraId="3EB087A1" w14:textId="77777777" w:rsidR="004B7A15" w:rsidRDefault="004B7A15" w:rsidP="002D6C6B">
      <w:pPr>
        <w:pStyle w:val="Ttulo1"/>
        <w:numPr>
          <w:ilvl w:val="0"/>
          <w:numId w:val="0"/>
        </w:numPr>
      </w:pPr>
    </w:p>
    <w:p w14:paraId="154FF931" w14:textId="77777777" w:rsidR="004B7A15" w:rsidRDefault="004B7A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178E24" w14:textId="77777777" w:rsidR="004B7A15" w:rsidRDefault="004B7A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B4BD89" w14:textId="77777777" w:rsidR="004B7A15" w:rsidRDefault="00000000" w:rsidP="002D6C6B">
      <w:pPr>
        <w:pStyle w:val="Ttulo1"/>
        <w:numPr>
          <w:ilvl w:val="0"/>
          <w:numId w:val="0"/>
        </w:numPr>
      </w:pPr>
      <w:r>
        <w:t>2 REFERENCIAL TEÓRICO</w:t>
      </w:r>
    </w:p>
    <w:p w14:paraId="02D83566" w14:textId="77777777" w:rsidR="004B7A15" w:rsidRDefault="004B7A15"/>
    <w:p w14:paraId="3B852AA6" w14:textId="77777777" w:rsidR="004B7A15" w:rsidRDefault="00000000" w:rsidP="002D6C6B">
      <w:pPr>
        <w:pStyle w:val="Ttulo2"/>
        <w:numPr>
          <w:ilvl w:val="0"/>
          <w:numId w:val="0"/>
        </w:numPr>
      </w:pPr>
      <w:r>
        <w:t xml:space="preserve">2.1 </w:t>
      </w:r>
    </w:p>
    <w:p w14:paraId="7EC1FCAB" w14:textId="77777777" w:rsidR="004B7A15" w:rsidRDefault="004B7A15"/>
    <w:p w14:paraId="73071F35" w14:textId="77777777" w:rsidR="004B7A15" w:rsidRDefault="004B7A15"/>
    <w:p w14:paraId="73453474" w14:textId="77777777" w:rsidR="004B7A15" w:rsidRDefault="00000000" w:rsidP="002D6C6B">
      <w:pPr>
        <w:pStyle w:val="Ttulo2"/>
        <w:numPr>
          <w:ilvl w:val="0"/>
          <w:numId w:val="0"/>
        </w:numPr>
      </w:pPr>
      <w:r>
        <w:t xml:space="preserve">2.2 </w:t>
      </w:r>
    </w:p>
    <w:p w14:paraId="40FA3E40" w14:textId="77777777" w:rsidR="004B7A15" w:rsidRDefault="004B7A15"/>
    <w:p w14:paraId="5B32FDAE" w14:textId="77777777" w:rsidR="004B7A15" w:rsidRDefault="004B7A15"/>
    <w:p w14:paraId="4E3AF3A5" w14:textId="77777777" w:rsidR="004B7A15" w:rsidRDefault="00000000" w:rsidP="002D6C6B">
      <w:pPr>
        <w:pStyle w:val="Ttulo1"/>
        <w:numPr>
          <w:ilvl w:val="0"/>
          <w:numId w:val="0"/>
        </w:numPr>
      </w:pPr>
      <w:r>
        <w:t>3 PROCEDIMENTOS METODOLÓGICOS</w:t>
      </w:r>
    </w:p>
    <w:p w14:paraId="46A1EF50" w14:textId="77777777" w:rsidR="004B7A15" w:rsidRDefault="004B7A15">
      <w:pPr>
        <w:rPr>
          <w:b/>
        </w:rPr>
      </w:pPr>
    </w:p>
    <w:p w14:paraId="4D6698E4" w14:textId="77777777" w:rsidR="004B7A15" w:rsidRDefault="004B7A15" w:rsidP="002D6C6B">
      <w:pPr>
        <w:pStyle w:val="Ttulo1"/>
        <w:numPr>
          <w:ilvl w:val="0"/>
          <w:numId w:val="0"/>
        </w:numPr>
        <w:ind w:left="720" w:right="-180" w:hanging="720"/>
        <w:jc w:val="left"/>
      </w:pPr>
    </w:p>
    <w:p w14:paraId="740451F2" w14:textId="77777777" w:rsidR="004B7A15" w:rsidRDefault="004B7A15"/>
    <w:p w14:paraId="7EA4E73B" w14:textId="77777777" w:rsidR="004B7A15" w:rsidRDefault="00000000" w:rsidP="002D6C6B">
      <w:pPr>
        <w:pStyle w:val="Ttulo1"/>
        <w:numPr>
          <w:ilvl w:val="0"/>
          <w:numId w:val="0"/>
        </w:numPr>
        <w:ind w:right="-180"/>
        <w:jc w:val="left"/>
      </w:pPr>
      <w:r>
        <w:t>4 RESULTADOS E DISCUSSÕES</w:t>
      </w:r>
    </w:p>
    <w:p w14:paraId="1747BC45" w14:textId="77777777" w:rsidR="004B7A15" w:rsidRDefault="004B7A15">
      <w:pPr>
        <w:ind w:firstLine="0"/>
        <w:rPr>
          <w:b/>
        </w:rPr>
      </w:pPr>
    </w:p>
    <w:p w14:paraId="360E6408" w14:textId="77777777" w:rsidR="004B7A15" w:rsidRDefault="00000000">
      <w:pPr>
        <w:pBdr>
          <w:top w:val="nil"/>
          <w:left w:val="nil"/>
          <w:bottom w:val="nil"/>
          <w:right w:val="nil"/>
          <w:between w:val="nil"/>
        </w:pBdr>
        <w:ind w:right="-180" w:firstLine="0"/>
        <w:jc w:val="left"/>
      </w:pPr>
      <w:r>
        <w:rPr>
          <w:color w:val="000000"/>
        </w:rPr>
        <w:t xml:space="preserve">4.1 </w:t>
      </w:r>
    </w:p>
    <w:p w14:paraId="61204CE3" w14:textId="77777777" w:rsidR="004B7A15" w:rsidRDefault="004B7A15">
      <w:pPr>
        <w:pBdr>
          <w:top w:val="nil"/>
          <w:left w:val="nil"/>
          <w:bottom w:val="nil"/>
          <w:right w:val="nil"/>
          <w:between w:val="nil"/>
        </w:pBdr>
        <w:ind w:right="-180" w:firstLine="0"/>
        <w:jc w:val="left"/>
      </w:pPr>
    </w:p>
    <w:p w14:paraId="2F329355" w14:textId="77777777" w:rsidR="004B7A15" w:rsidRDefault="004B7A15">
      <w:pPr>
        <w:pBdr>
          <w:top w:val="nil"/>
          <w:left w:val="nil"/>
          <w:bottom w:val="nil"/>
          <w:right w:val="nil"/>
          <w:between w:val="nil"/>
        </w:pBdr>
        <w:ind w:right="-180" w:firstLine="0"/>
        <w:jc w:val="left"/>
      </w:pPr>
    </w:p>
    <w:p w14:paraId="424AE8D0" w14:textId="77777777" w:rsidR="004B7A15" w:rsidRDefault="00000000">
      <w:pPr>
        <w:pBdr>
          <w:top w:val="nil"/>
          <w:left w:val="nil"/>
          <w:bottom w:val="nil"/>
          <w:right w:val="nil"/>
          <w:between w:val="nil"/>
        </w:pBdr>
        <w:ind w:right="-270" w:firstLine="0"/>
        <w:jc w:val="left"/>
        <w:rPr>
          <w:color w:val="000000"/>
        </w:rPr>
      </w:pPr>
      <w:r>
        <w:rPr>
          <w:color w:val="000000"/>
        </w:rPr>
        <w:t xml:space="preserve">4.2 </w:t>
      </w:r>
    </w:p>
    <w:p w14:paraId="4ED25199" w14:textId="77777777" w:rsidR="004B7A15" w:rsidRDefault="004B7A15">
      <w:pPr>
        <w:pBdr>
          <w:top w:val="nil"/>
          <w:left w:val="nil"/>
          <w:bottom w:val="nil"/>
          <w:right w:val="nil"/>
          <w:between w:val="nil"/>
        </w:pBdr>
        <w:ind w:right="-270" w:firstLine="0"/>
        <w:jc w:val="left"/>
      </w:pPr>
    </w:p>
    <w:p w14:paraId="5E58879F" w14:textId="77777777" w:rsidR="004B7A15" w:rsidRDefault="00000000" w:rsidP="002D6C6B">
      <w:pPr>
        <w:pStyle w:val="Ttulo1"/>
        <w:numPr>
          <w:ilvl w:val="0"/>
          <w:numId w:val="0"/>
        </w:numPr>
      </w:pPr>
      <w:r>
        <w:t>5 CONSIDERAÇÕES FINAIS</w:t>
      </w:r>
    </w:p>
    <w:p w14:paraId="0557C20C" w14:textId="77777777" w:rsidR="004B7A15" w:rsidRDefault="004B7A15">
      <w:pPr>
        <w:rPr>
          <w:b/>
        </w:rPr>
      </w:pPr>
    </w:p>
    <w:p w14:paraId="12BBED53" w14:textId="77777777" w:rsidR="004B7A15" w:rsidRDefault="004B7A15"/>
    <w:p w14:paraId="4E8C4E03" w14:textId="77777777" w:rsidR="004B7A15" w:rsidRDefault="004B7A15"/>
    <w:p w14:paraId="7799A027" w14:textId="77777777" w:rsidR="004B7A15" w:rsidRDefault="00000000" w:rsidP="002D6C6B">
      <w:pPr>
        <w:pStyle w:val="Ttulo1"/>
        <w:numPr>
          <w:ilvl w:val="0"/>
          <w:numId w:val="0"/>
        </w:numPr>
        <w:ind w:left="720" w:hanging="720"/>
        <w:jc w:val="center"/>
      </w:pPr>
      <w:r>
        <w:t>REFERÊNCIAS</w:t>
      </w:r>
    </w:p>
    <w:p w14:paraId="5BA1FAEB" w14:textId="77777777" w:rsidR="004B7A15" w:rsidRDefault="004B7A15">
      <w:pPr>
        <w:jc w:val="center"/>
        <w:rPr>
          <w:b/>
        </w:rPr>
      </w:pPr>
    </w:p>
    <w:p w14:paraId="7023E1DC" w14:textId="77777777" w:rsidR="004B7A15" w:rsidRDefault="004B7A15">
      <w:pPr>
        <w:jc w:val="center"/>
      </w:pPr>
    </w:p>
    <w:p w14:paraId="2B9CA29E" w14:textId="77777777" w:rsidR="004B7A15" w:rsidRDefault="004B7A15">
      <w:pPr>
        <w:jc w:val="center"/>
      </w:pPr>
    </w:p>
    <w:p w14:paraId="33175E3E" w14:textId="77777777" w:rsidR="004B7A15" w:rsidRDefault="004B7A15">
      <w:pPr>
        <w:jc w:val="center"/>
      </w:pPr>
    </w:p>
    <w:p w14:paraId="22873802" w14:textId="77777777" w:rsidR="004B7A15" w:rsidRDefault="004B7A15">
      <w:pPr>
        <w:jc w:val="center"/>
      </w:pPr>
    </w:p>
    <w:p w14:paraId="387C6325" w14:textId="77777777" w:rsidR="004B7A15" w:rsidRDefault="004B7A15">
      <w:pPr>
        <w:jc w:val="center"/>
      </w:pPr>
    </w:p>
    <w:p w14:paraId="16F441AF" w14:textId="77777777" w:rsidR="004B7A15" w:rsidRDefault="004B7A15">
      <w:pPr>
        <w:jc w:val="center"/>
      </w:pPr>
    </w:p>
    <w:p w14:paraId="338895BD" w14:textId="77777777" w:rsidR="004B7A15" w:rsidRDefault="004B7A15">
      <w:pPr>
        <w:jc w:val="center"/>
      </w:pPr>
    </w:p>
    <w:p w14:paraId="19E55239" w14:textId="77777777" w:rsidR="004B7A15" w:rsidRDefault="004B7A15">
      <w:pPr>
        <w:jc w:val="center"/>
      </w:pPr>
    </w:p>
    <w:p w14:paraId="0D901107" w14:textId="77777777" w:rsidR="004B7A15" w:rsidRDefault="004B7A15">
      <w:pPr>
        <w:jc w:val="center"/>
      </w:pPr>
    </w:p>
    <w:p w14:paraId="6AE9F57C" w14:textId="77777777" w:rsidR="004B7A15" w:rsidRDefault="004B7A15">
      <w:pPr>
        <w:jc w:val="center"/>
      </w:pPr>
    </w:p>
    <w:sectPr w:rsidR="004B7A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34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4148" w14:textId="77777777" w:rsidR="00EA7CF1" w:rsidRDefault="00EA7CF1">
      <w:r>
        <w:separator/>
      </w:r>
    </w:p>
  </w:endnote>
  <w:endnote w:type="continuationSeparator" w:id="0">
    <w:p w14:paraId="3499B626" w14:textId="77777777" w:rsidR="00EA7CF1" w:rsidRDefault="00EA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ECC5" w14:textId="77777777" w:rsidR="004B7A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right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XXII Mostra de Iniciação Científica, Pós-Graduação, Pesquisa e Extensão Programa de Pós-Graduação em Administração </w:t>
    </w:r>
    <w:r>
      <w:rPr>
        <w:color w:val="000000"/>
        <w:sz w:val="20"/>
        <w:szCs w:val="20"/>
      </w:rPr>
      <w:t xml:space="preserve">|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D6C6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78C16EA" w14:textId="77777777" w:rsidR="004B7A15" w:rsidRDefault="004B7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EC57" w14:textId="77777777" w:rsidR="004B7A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0D306FCB" w14:textId="77777777" w:rsidR="004B7A15" w:rsidRDefault="004B7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23F3" w14:textId="77777777" w:rsidR="00EA7CF1" w:rsidRDefault="00EA7CF1">
      <w:r>
        <w:separator/>
      </w:r>
    </w:p>
  </w:footnote>
  <w:footnote w:type="continuationSeparator" w:id="0">
    <w:p w14:paraId="1834AB54" w14:textId="77777777" w:rsidR="00EA7CF1" w:rsidRDefault="00EA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60A7" w14:textId="77777777" w:rsidR="004B7A15" w:rsidRDefault="00000000">
    <w:pPr>
      <w:widowControl/>
      <w:ind w:firstLine="0"/>
      <w:jc w:val="center"/>
      <w:rPr>
        <w:color w:val="000000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261027DF" wp14:editId="54D64A16">
          <wp:extent cx="5759775" cy="889000"/>
          <wp:effectExtent l="0" t="0" r="0" b="0"/>
          <wp:docPr id="19256413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689" t="12990" r="2724" b="16635"/>
                  <a:stretch>
                    <a:fillRect/>
                  </a:stretch>
                </pic:blipFill>
                <pic:spPr>
                  <a:xfrm>
                    <a:off x="0" y="0"/>
                    <a:ext cx="5759775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0817" w14:textId="77777777" w:rsidR="004B7A15" w:rsidRDefault="004B7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72F17"/>
    <w:multiLevelType w:val="multilevel"/>
    <w:tmpl w:val="73AE3F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390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15"/>
    <w:rsid w:val="002D6C6B"/>
    <w:rsid w:val="004B7A15"/>
    <w:rsid w:val="00E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D824"/>
  <w15:docId w15:val="{1BD4F83D-D7F6-4B30-9D56-A0E87E4A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94"/>
  </w:style>
  <w:style w:type="paragraph" w:styleId="Ttulo1">
    <w:name w:val="heading 1"/>
    <w:basedOn w:val="Normal"/>
    <w:next w:val="Normal"/>
    <w:link w:val="Ttulo1Char"/>
    <w:uiPriority w:val="9"/>
    <w:qFormat/>
    <w:rsid w:val="00111594"/>
    <w:pPr>
      <w:keepNext/>
      <w:keepLines/>
      <w:numPr>
        <w:numId w:val="1"/>
      </w:numPr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5D2C"/>
    <w:pPr>
      <w:keepNext/>
      <w:keepLines/>
      <w:numPr>
        <w:ilvl w:val="1"/>
        <w:numId w:val="1"/>
      </w:numPr>
      <w:ind w:left="578" w:hanging="578"/>
      <w:outlineLvl w:val="1"/>
    </w:pPr>
    <w:rPr>
      <w:rFonts w:eastAsiaTheme="majorEastAsia" w:cstheme="majorBidi"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1594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159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159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159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159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159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159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30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03F4"/>
  </w:style>
  <w:style w:type="paragraph" w:styleId="Rodap">
    <w:name w:val="footer"/>
    <w:basedOn w:val="Normal"/>
    <w:link w:val="RodapChar"/>
    <w:uiPriority w:val="99"/>
    <w:unhideWhenUsed/>
    <w:rsid w:val="00630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03F4"/>
  </w:style>
  <w:style w:type="character" w:customStyle="1" w:styleId="Ttulo1Char">
    <w:name w:val="Título 1 Char"/>
    <w:basedOn w:val="Fontepargpadro"/>
    <w:link w:val="Ttulo1"/>
    <w:uiPriority w:val="9"/>
    <w:rsid w:val="00111594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C5D2C"/>
    <w:rPr>
      <w:rFonts w:ascii="Times New Roman" w:eastAsiaTheme="majorEastAsia" w:hAnsi="Times New Roman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15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15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15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15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15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15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15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emEspaamento">
    <w:name w:val="No Spacing"/>
    <w:uiPriority w:val="1"/>
    <w:qFormat/>
    <w:rsid w:val="00111594"/>
  </w:style>
  <w:style w:type="character" w:styleId="Refdecomentrio">
    <w:name w:val="annotation reference"/>
    <w:basedOn w:val="Fontepargpadro"/>
    <w:uiPriority w:val="99"/>
    <w:semiHidden/>
    <w:unhideWhenUsed/>
    <w:rsid w:val="00033E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3E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3E01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3E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3E01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E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E01"/>
    <w:rPr>
      <w:rFonts w:ascii="Segoe UI" w:hAnsi="Segoe UI" w:cs="Segoe UI"/>
      <w:sz w:val="18"/>
      <w:szCs w:val="18"/>
    </w:rPr>
  </w:style>
  <w:style w:type="paragraph" w:customStyle="1" w:styleId="Normal0">
    <w:name w:val="Normal0"/>
    <w:basedOn w:val="Normal"/>
    <w:qFormat/>
    <w:rsid w:val="2452FEF1"/>
    <w:pPr>
      <w:spacing w:after="160"/>
      <w:jc w:val="center"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32P3aSHzz7InOHFwWu1sogJvCw==">AMUW2mXYmxcUcSBX9WxBP/Utd23mboTTK0coBQIcbLhci5fDqLpHn9ph2EoH6r07EJmlUS1pA0w7eGgEHozTHQWTO6VmqZTBPhoX76sgBwWASoOuOB7KFsh/I8syYaCux1xO23hhi3vy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2019-05-03T00:19:00Z</dcterms:created>
  <dcterms:modified xsi:type="dcterms:W3CDTF">2022-07-12T23:31:00Z</dcterms:modified>
</cp:coreProperties>
</file>